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3060"/>
        <w:gridCol w:w="2160"/>
      </w:tblGrid>
      <w:tr w:rsidR="00E9381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360" w:type="dxa"/>
            <w:gridSpan w:val="3"/>
            <w:vAlign w:val="center"/>
          </w:tcPr>
          <w:p w:rsidR="00E9381A" w:rsidRPr="003301CD" w:rsidRDefault="00D00E47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Reverse Engineering</w:t>
            </w:r>
            <w:r w:rsidR="00471E5A">
              <w:rPr>
                <w:rFonts w:ascii="Times New Roman" w:hAnsi="Times New Roman"/>
                <w:b/>
                <w:sz w:val="36"/>
                <w:szCs w:val="36"/>
              </w:rPr>
              <w:t xml:space="preserve"> For Function Understanding</w:t>
            </w:r>
          </w:p>
        </w:tc>
      </w:tr>
      <w:tr w:rsidR="009E08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0" w:type="dxa"/>
            <w:gridSpan w:val="2"/>
            <w:vAlign w:val="center"/>
          </w:tcPr>
          <w:p w:rsidR="009E08A4" w:rsidRPr="005737A1" w:rsidRDefault="009E08A4" w:rsidP="004C72E5">
            <w:pPr>
              <w:rPr>
                <w:rFonts w:ascii="Times New Roman" w:hAnsi="Times New Roman"/>
                <w:b/>
                <w:szCs w:val="24"/>
              </w:rPr>
            </w:pPr>
            <w:r w:rsidRPr="005737A1">
              <w:rPr>
                <w:rFonts w:ascii="Times New Roman" w:hAnsi="Times New Roman"/>
                <w:b/>
                <w:szCs w:val="24"/>
              </w:rPr>
              <w:t>Design Organization:</w:t>
            </w:r>
            <w:r w:rsidR="00A0532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344C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2344C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2344C8" w:rsidRPr="002344C8">
              <w:rPr>
                <w:rFonts w:ascii="Times New Roman" w:hAnsi="Times New Roman"/>
                <w:b/>
                <w:szCs w:val="24"/>
              </w:rPr>
            </w:r>
            <w:r w:rsidR="002344C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="002344C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2344C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2344C8" w:rsidRPr="002344C8">
              <w:rPr>
                <w:rFonts w:ascii="Times New Roman" w:hAnsi="Times New Roman"/>
                <w:b/>
                <w:szCs w:val="24"/>
              </w:rPr>
            </w:r>
            <w:r w:rsidR="002344C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2344C8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0F5DBE" w:rsidRPr="0071292E" w:rsidRDefault="004C72E5" w:rsidP="00876F57">
            <w:pPr>
              <w:rPr>
                <w:rFonts w:ascii="Times New Roman" w:hAnsi="Times New Roman"/>
                <w:b/>
              </w:rPr>
            </w:pPr>
            <w:r w:rsidRPr="0071292E">
              <w:rPr>
                <w:rFonts w:ascii="Times New Roman" w:hAnsi="Times New Roman"/>
                <w:b/>
              </w:rPr>
              <w:t xml:space="preserve">Product </w:t>
            </w:r>
            <w:r w:rsidR="00BA7E45" w:rsidRPr="0071292E">
              <w:rPr>
                <w:rFonts w:ascii="Times New Roman" w:hAnsi="Times New Roman"/>
                <w:b/>
              </w:rPr>
              <w:t>Decomposed:</w:t>
            </w:r>
            <w:r w:rsidR="00A0532F">
              <w:rPr>
                <w:rFonts w:ascii="Times New Roman" w:hAnsi="Times New Roman"/>
                <w:b/>
              </w:rPr>
              <w:t xml:space="preserve"> </w:t>
            </w:r>
            <w:r w:rsidR="002344C8">
              <w:rPr>
                <w:rFonts w:ascii="Times New Roman" w:hAnsi="Times New Roman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2344C8">
              <w:rPr>
                <w:rFonts w:ascii="Times New Roman" w:hAnsi="Times New Roman"/>
                <w:b/>
              </w:rPr>
              <w:instrText xml:space="preserve"> FORMTEXT </w:instrText>
            </w:r>
            <w:r w:rsidR="002344C8" w:rsidRPr="002344C8">
              <w:rPr>
                <w:rFonts w:ascii="Times New Roman" w:hAnsi="Times New Roman"/>
                <w:b/>
              </w:rPr>
            </w:r>
            <w:r w:rsidR="002344C8">
              <w:rPr>
                <w:rFonts w:ascii="Times New Roman" w:hAnsi="Times New Roman"/>
                <w:b/>
              </w:rPr>
              <w:fldChar w:fldCharType="separate"/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3301C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9E08A4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Description</w:t>
            </w:r>
            <w:r w:rsidR="004C72E5">
              <w:rPr>
                <w:rFonts w:ascii="Times New Roman" w:hAnsi="Times New Roman"/>
              </w:rPr>
              <w:t xml:space="preserve"> </w:t>
            </w:r>
            <w:r w:rsidR="002344C8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="002344C8">
              <w:rPr>
                <w:rFonts w:ascii="Times New Roman" w:hAnsi="Times New Roman"/>
              </w:rPr>
              <w:instrText xml:space="preserve"> FORMTEXT </w:instrText>
            </w:r>
            <w:r w:rsidR="002344C8" w:rsidRPr="002344C8">
              <w:rPr>
                <w:rFonts w:ascii="Times New Roman" w:hAnsi="Times New Roman"/>
              </w:rPr>
            </w:r>
            <w:r w:rsidR="002344C8">
              <w:rPr>
                <w:rFonts w:ascii="Times New Roman" w:hAnsi="Times New Roman"/>
              </w:rPr>
              <w:fldChar w:fldCharType="separate"/>
            </w:r>
            <w:r w:rsidR="002344C8">
              <w:rPr>
                <w:rFonts w:ascii="Times New Roman" w:hAnsi="Times New Roman"/>
                <w:noProof/>
              </w:rPr>
              <w:t> </w:t>
            </w:r>
            <w:r w:rsidR="002344C8">
              <w:rPr>
                <w:rFonts w:ascii="Times New Roman" w:hAnsi="Times New Roman"/>
                <w:noProof/>
              </w:rPr>
              <w:t> </w:t>
            </w:r>
            <w:r w:rsidR="002344C8">
              <w:rPr>
                <w:rFonts w:ascii="Times New Roman" w:hAnsi="Times New Roman"/>
                <w:noProof/>
              </w:rPr>
              <w:t> </w:t>
            </w:r>
            <w:r w:rsidR="002344C8">
              <w:rPr>
                <w:rFonts w:ascii="Times New Roman" w:hAnsi="Times New Roman"/>
                <w:noProof/>
              </w:rPr>
              <w:t> </w:t>
            </w:r>
            <w:r w:rsidR="002344C8">
              <w:rPr>
                <w:rFonts w:ascii="Times New Roman" w:hAnsi="Times New Roman"/>
                <w:noProof/>
              </w:rPr>
              <w:t> </w:t>
            </w:r>
            <w:r w:rsidR="002344C8">
              <w:rPr>
                <w:rFonts w:ascii="Times New Roman" w:hAnsi="Times New Roman"/>
              </w:rPr>
              <w:fldChar w:fldCharType="end"/>
            </w:r>
            <w:bookmarkEnd w:id="3"/>
          </w:p>
          <w:p w:rsidR="009E08A4" w:rsidRDefault="009E08A4" w:rsidP="009E08A4">
            <w:pPr>
              <w:rPr>
                <w:rFonts w:ascii="Times New Roman" w:hAnsi="Times New Roman"/>
              </w:rPr>
            </w:pPr>
          </w:p>
          <w:p w:rsidR="009E08A4" w:rsidRPr="003301CD" w:rsidRDefault="009E08A4" w:rsidP="004C72E5">
            <w:pPr>
              <w:rPr>
                <w:rFonts w:ascii="Times New Roman" w:hAnsi="Times New Roman"/>
              </w:rPr>
            </w:pPr>
          </w:p>
        </w:tc>
      </w:tr>
      <w:tr w:rsidR="004C72E5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4C72E5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How it works</w:t>
            </w:r>
            <w:proofErr w:type="gramStart"/>
            <w:r w:rsidR="004C72E5" w:rsidRPr="00B2368E">
              <w:rPr>
                <w:rFonts w:ascii="Times New Roman" w:hAnsi="Times New Roman"/>
                <w:b/>
              </w:rPr>
              <w:t>:</w:t>
            </w:r>
            <w:r w:rsidR="002344C8">
              <w:rPr>
                <w:rFonts w:ascii="Times New Roman" w:hAnsi="Times New Roman"/>
                <w:b/>
              </w:rPr>
              <w:t xml:space="preserve"> </w:t>
            </w:r>
            <w:proofErr w:type="gramEnd"/>
            <w:r w:rsidR="002344C8">
              <w:rPr>
                <w:rFonts w:ascii="Times New Roman" w:hAnsi="Times New Roman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2344C8">
              <w:rPr>
                <w:rFonts w:ascii="Times New Roman" w:hAnsi="Times New Roman"/>
                <w:b/>
              </w:rPr>
              <w:instrText xml:space="preserve"> FORMTEXT </w:instrText>
            </w:r>
            <w:r w:rsidR="002344C8" w:rsidRPr="002344C8">
              <w:rPr>
                <w:rFonts w:ascii="Times New Roman" w:hAnsi="Times New Roman"/>
                <w:b/>
              </w:rPr>
            </w:r>
            <w:r w:rsidR="002344C8">
              <w:rPr>
                <w:rFonts w:ascii="Times New Roman" w:hAnsi="Times New Roman"/>
                <w:b/>
              </w:rPr>
              <w:fldChar w:fldCharType="separate"/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  <w:noProof/>
              </w:rPr>
              <w:t> </w:t>
            </w:r>
            <w:r w:rsidR="002344C8">
              <w:rPr>
                <w:rFonts w:ascii="Times New Roman" w:hAnsi="Times New Roman"/>
                <w:b/>
              </w:rPr>
              <w:fldChar w:fldCharType="end"/>
            </w:r>
            <w:bookmarkEnd w:id="4"/>
            <w:r w:rsidR="00A0532F">
              <w:rPr>
                <w:rFonts w:ascii="Times New Roman" w:hAnsi="Times New Roman"/>
              </w:rPr>
              <w:t>.</w:t>
            </w:r>
          </w:p>
        </w:tc>
      </w:tr>
      <w:tr w:rsidR="00330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CD3479" w:rsidRDefault="00E21482" w:rsidP="00876F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Interfaces with other objects</w:t>
            </w:r>
            <w:r w:rsidR="004772BF" w:rsidRPr="00B2368E">
              <w:rPr>
                <w:rFonts w:ascii="Times New Roman" w:hAnsi="Times New Roman"/>
                <w:b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7"/>
              <w:gridCol w:w="1260"/>
              <w:gridCol w:w="1080"/>
              <w:gridCol w:w="2160"/>
              <w:gridCol w:w="1800"/>
              <w:gridCol w:w="1862"/>
            </w:tblGrid>
            <w:tr w:rsidR="00E21482" w:rsidRPr="00C46873" w:rsidTr="00C46873">
              <w:tc>
                <w:tcPr>
                  <w:tcW w:w="967" w:type="dxa"/>
                </w:tcPr>
                <w:p w:rsidR="00E21482" w:rsidRPr="00C46873" w:rsidRDefault="00E21482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Part #</w:t>
                  </w:r>
                </w:p>
              </w:tc>
              <w:tc>
                <w:tcPr>
                  <w:tcW w:w="1260" w:type="dxa"/>
                </w:tcPr>
                <w:p w:rsidR="00E21482" w:rsidRPr="00C46873" w:rsidRDefault="00E21482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Part Name</w:t>
                  </w:r>
                </w:p>
              </w:tc>
              <w:tc>
                <w:tcPr>
                  <w:tcW w:w="1080" w:type="dxa"/>
                </w:tcPr>
                <w:p w:rsidR="00E21482" w:rsidRPr="00C46873" w:rsidRDefault="00E21482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Other object</w:t>
                  </w:r>
                </w:p>
              </w:tc>
              <w:tc>
                <w:tcPr>
                  <w:tcW w:w="2160" w:type="dxa"/>
                </w:tcPr>
                <w:p w:rsidR="00E21482" w:rsidRPr="00C46873" w:rsidRDefault="009F658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Energy flow</w:t>
                  </w:r>
                </w:p>
              </w:tc>
              <w:tc>
                <w:tcPr>
                  <w:tcW w:w="1800" w:type="dxa"/>
                </w:tcPr>
                <w:p w:rsidR="00E21482" w:rsidRPr="00C46873" w:rsidRDefault="009F658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Information Flow</w:t>
                  </w:r>
                </w:p>
              </w:tc>
              <w:tc>
                <w:tcPr>
                  <w:tcW w:w="1862" w:type="dxa"/>
                </w:tcPr>
                <w:p w:rsidR="00E21482" w:rsidRPr="00C46873" w:rsidRDefault="009F658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Material Flow</w:t>
                  </w:r>
                </w:p>
              </w:tc>
            </w:tr>
            <w:tr w:rsidR="00E21482" w:rsidRPr="00C46873" w:rsidTr="00C46873">
              <w:tc>
                <w:tcPr>
                  <w:tcW w:w="967" w:type="dxa"/>
                </w:tcPr>
                <w:p w:rsidR="00E21482" w:rsidRPr="00C46873" w:rsidRDefault="002344C8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3"/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  <w:bookmarkEnd w:id="5"/>
                </w:p>
              </w:tc>
              <w:tc>
                <w:tcPr>
                  <w:tcW w:w="1260" w:type="dxa"/>
                </w:tcPr>
                <w:p w:rsidR="00E21482" w:rsidRDefault="002344C8" w:rsidP="00E21482"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6" w:name="Text3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080" w:type="dxa"/>
                </w:tcPr>
                <w:p w:rsidR="00E21482" w:rsidRDefault="002344C8" w:rsidP="00C46873">
                  <w:pPr>
                    <w:jc w:val="center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7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2160" w:type="dxa"/>
                </w:tcPr>
                <w:p w:rsidR="00E21482" w:rsidRDefault="002344C8" w:rsidP="00E21482"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8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800" w:type="dxa"/>
                </w:tcPr>
                <w:p w:rsidR="00E21482" w:rsidRPr="00C46873" w:rsidRDefault="002344C8" w:rsidP="00E21482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9" w:name="Text37"/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  <w:bookmarkEnd w:id="9"/>
                </w:p>
              </w:tc>
              <w:tc>
                <w:tcPr>
                  <w:tcW w:w="1862" w:type="dxa"/>
                </w:tcPr>
                <w:p w:rsidR="00E21482" w:rsidRPr="00C46873" w:rsidRDefault="002344C8" w:rsidP="00E21482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8"/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  <w:bookmarkEnd w:id="10"/>
                </w:p>
              </w:tc>
            </w:tr>
            <w:tr w:rsidR="002344C8" w:rsidRPr="00C46873" w:rsidTr="00C46873">
              <w:tc>
                <w:tcPr>
                  <w:tcW w:w="967" w:type="dxa"/>
                </w:tcPr>
                <w:p w:rsidR="002344C8" w:rsidRPr="00C46873" w:rsidRDefault="002344C8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2344C8" w:rsidRDefault="002344C8" w:rsidP="002344C8"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2344C8" w:rsidRDefault="002344C8" w:rsidP="00C46873">
                  <w:pPr>
                    <w:jc w:val="center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0" w:type="dxa"/>
                </w:tcPr>
                <w:p w:rsidR="002344C8" w:rsidRDefault="002344C8" w:rsidP="002344C8"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344C8" w:rsidRPr="00C46873" w:rsidRDefault="002344C8" w:rsidP="002344C8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862" w:type="dxa"/>
                </w:tcPr>
                <w:p w:rsidR="002344C8" w:rsidRPr="00C46873" w:rsidRDefault="002344C8" w:rsidP="002344C8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2344C8" w:rsidRPr="00C46873" w:rsidTr="00C46873">
              <w:tc>
                <w:tcPr>
                  <w:tcW w:w="967" w:type="dxa"/>
                </w:tcPr>
                <w:p w:rsidR="002344C8" w:rsidRPr="00C46873" w:rsidRDefault="002344C8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:rsidR="002344C8" w:rsidRDefault="002344C8" w:rsidP="002344C8"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2344C8" w:rsidRDefault="002344C8" w:rsidP="00C46873">
                  <w:pPr>
                    <w:jc w:val="center"/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0" w:type="dxa"/>
                </w:tcPr>
                <w:p w:rsidR="002344C8" w:rsidRDefault="002344C8" w:rsidP="002344C8"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0" w:type="dxa"/>
                </w:tcPr>
                <w:p w:rsidR="002344C8" w:rsidRPr="00C46873" w:rsidRDefault="002344C8" w:rsidP="002344C8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862" w:type="dxa"/>
                </w:tcPr>
                <w:p w:rsidR="002344C8" w:rsidRPr="00C46873" w:rsidRDefault="002344C8" w:rsidP="002344C8">
                  <w:pPr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E21482" w:rsidRPr="003301CD" w:rsidRDefault="00E21482" w:rsidP="00876F57">
            <w:pPr>
              <w:rPr>
                <w:rFonts w:ascii="Times New Roman" w:hAnsi="Times New Roman"/>
              </w:rPr>
            </w:pPr>
          </w:p>
        </w:tc>
      </w:tr>
      <w:tr w:rsidR="00E2148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E21482" w:rsidRDefault="00E21482" w:rsidP="00876F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Flow of Energy, information and materials</w:t>
            </w:r>
          </w:p>
        </w:tc>
      </w:tr>
      <w:tr w:rsidR="00E21482">
        <w:tblPrEx>
          <w:tblCellMar>
            <w:top w:w="0" w:type="dxa"/>
            <w:bottom w:w="0" w:type="dxa"/>
          </w:tblCellMar>
        </w:tblPrEx>
        <w:trPr>
          <w:trHeight w:val="346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87"/>
              <w:gridCol w:w="1800"/>
              <w:gridCol w:w="1080"/>
              <w:gridCol w:w="3940"/>
              <w:gridCol w:w="1522"/>
            </w:tblGrid>
            <w:tr w:rsidR="00B0269E" w:rsidRPr="00C46873" w:rsidTr="00C46873">
              <w:tc>
                <w:tcPr>
                  <w:tcW w:w="787" w:type="dxa"/>
                </w:tcPr>
                <w:p w:rsidR="00B0269E" w:rsidRPr="00C46873" w:rsidRDefault="00B0269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Part #</w:t>
                  </w:r>
                </w:p>
              </w:tc>
              <w:tc>
                <w:tcPr>
                  <w:tcW w:w="1800" w:type="dxa"/>
                </w:tcPr>
                <w:p w:rsidR="00B0269E" w:rsidRPr="00C46873" w:rsidRDefault="00B0269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Part Name</w:t>
                  </w:r>
                </w:p>
              </w:tc>
              <w:tc>
                <w:tcPr>
                  <w:tcW w:w="1080" w:type="dxa"/>
                </w:tcPr>
                <w:p w:rsidR="00B0269E" w:rsidRPr="00C46873" w:rsidRDefault="00B0269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Interface part #</w:t>
                  </w:r>
                </w:p>
              </w:tc>
              <w:tc>
                <w:tcPr>
                  <w:tcW w:w="3940" w:type="dxa"/>
                </w:tcPr>
                <w:p w:rsidR="00B0269E" w:rsidRPr="00C46873" w:rsidRDefault="00B0269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Flow of energy, information, material</w:t>
                  </w:r>
                </w:p>
              </w:tc>
              <w:tc>
                <w:tcPr>
                  <w:tcW w:w="1522" w:type="dxa"/>
                </w:tcPr>
                <w:p w:rsidR="00B0269E" w:rsidRPr="00C46873" w:rsidRDefault="00B0269E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Image</w:t>
                  </w:r>
                </w:p>
              </w:tc>
            </w:tr>
            <w:tr w:rsidR="002344C8" w:rsidRPr="00C46873" w:rsidTr="00C46873">
              <w:tc>
                <w:tcPr>
                  <w:tcW w:w="787" w:type="dxa"/>
                </w:tcPr>
                <w:p w:rsidR="002344C8" w:rsidRPr="00C46873" w:rsidRDefault="002344C8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2344C8" w:rsidRDefault="002344C8" w:rsidP="002344C8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2344C8" w:rsidRDefault="002344C8" w:rsidP="00B0269E"/>
              </w:tc>
              <w:tc>
                <w:tcPr>
                  <w:tcW w:w="3940" w:type="dxa"/>
                </w:tcPr>
                <w:p w:rsidR="002344C8" w:rsidRDefault="002344C8" w:rsidP="002344C8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2344C8" w:rsidRDefault="002344C8"/>
              </w:tc>
            </w:tr>
            <w:tr w:rsidR="002344C8" w:rsidRPr="00C46873" w:rsidTr="00C46873">
              <w:tc>
                <w:tcPr>
                  <w:tcW w:w="787" w:type="dxa"/>
                </w:tcPr>
                <w:p w:rsidR="002344C8" w:rsidRPr="00C46873" w:rsidRDefault="002344C8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800" w:type="dxa"/>
                </w:tcPr>
                <w:p w:rsidR="002344C8" w:rsidRDefault="002344C8" w:rsidP="002344C8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2344C8" w:rsidRDefault="002344C8" w:rsidP="00B0269E"/>
              </w:tc>
              <w:tc>
                <w:tcPr>
                  <w:tcW w:w="3940" w:type="dxa"/>
                </w:tcPr>
                <w:p w:rsidR="002344C8" w:rsidRDefault="002344C8" w:rsidP="002344C8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2344C8" w:rsidRDefault="002344C8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  <w:tr w:rsidR="00D00E47" w:rsidRPr="00C46873" w:rsidTr="00C46873">
              <w:tc>
                <w:tcPr>
                  <w:tcW w:w="787" w:type="dxa"/>
                </w:tcPr>
                <w:p w:rsidR="00D00E47" w:rsidRPr="00C46873" w:rsidRDefault="00D00E47" w:rsidP="00C468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C46873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80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D00E47" w:rsidRDefault="00D00E47" w:rsidP="00B0269E"/>
              </w:tc>
              <w:tc>
                <w:tcPr>
                  <w:tcW w:w="3940" w:type="dxa"/>
                </w:tcPr>
                <w:p w:rsidR="00D00E47" w:rsidRDefault="00D00E47">
                  <w:r w:rsidRPr="00C46873">
                    <w:rPr>
                      <w:rFonts w:ascii="Times New Roman" w:hAnsi="Times New Roman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C46873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C46873">
                    <w:rPr>
                      <w:rFonts w:ascii="Times New Roman" w:hAnsi="Times New Roman"/>
                    </w:rPr>
                  </w:r>
                  <w:r w:rsidRPr="00C46873">
                    <w:rPr>
                      <w:rFonts w:ascii="Times New Roman" w:hAnsi="Times New Roman"/>
                    </w:rPr>
                    <w:fldChar w:fldCharType="separate"/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  <w:noProof/>
                    </w:rPr>
                    <w:t> </w:t>
                  </w:r>
                  <w:r w:rsidRPr="00C46873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522" w:type="dxa"/>
                </w:tcPr>
                <w:p w:rsidR="00D00E47" w:rsidRDefault="00D00E47"/>
              </w:tc>
            </w:tr>
          </w:tbl>
          <w:p w:rsidR="00E21482" w:rsidRDefault="00E21482" w:rsidP="00876F57">
            <w:pPr>
              <w:rPr>
                <w:rFonts w:ascii="Times New Roman" w:hAnsi="Times New Roman"/>
                <w:b/>
              </w:rPr>
            </w:pPr>
          </w:p>
        </w:tc>
      </w:tr>
      <w:tr w:rsidR="004C72E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360" w:type="dxa"/>
            <w:gridSpan w:val="3"/>
            <w:tcBorders>
              <w:bottom w:val="nil"/>
            </w:tcBorders>
          </w:tcPr>
          <w:p w:rsidR="004C72E5" w:rsidRDefault="00CD3479" w:rsidP="00876F57">
            <w:pPr>
              <w:rPr>
                <w:rFonts w:ascii="Times New Roman" w:hAnsi="Times New Roman"/>
              </w:rPr>
            </w:pPr>
            <w:r w:rsidRPr="00B2368E">
              <w:rPr>
                <w:rFonts w:ascii="Times New Roman" w:hAnsi="Times New Roman"/>
                <w:b/>
              </w:rPr>
              <w:t>Links and drawing files: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Times New Roman" w:hAnsi="Times New Roman"/>
              </w:rPr>
              <w:instrText xml:space="preserve"> FORMTEXT </w:instrText>
            </w:r>
            <w:r w:rsidR="00EE0FF6" w:rsidRPr="00CD3479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2"/>
          <w:p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:rsidR="00777C3D" w:rsidRPr="003301CD" w:rsidRDefault="00777C3D" w:rsidP="00C46873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 xml:space="preserve">Copyright </w:t>
            </w:r>
            <w:r w:rsidR="00C46873">
              <w:rPr>
                <w:rFonts w:ascii="Times New Roman" w:hAnsi="Times New Roman"/>
                <w:sz w:val="20"/>
              </w:rPr>
              <w:t>2014, David G. Ullman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</w:t>
            </w:r>
          </w:p>
        </w:tc>
      </w:tr>
    </w:tbl>
    <w:p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ocumentProtection w:edit="forms" w:enforcement="1"/>
  <w:defaultTabStop w:val="720"/>
  <w:characterSpacingControl w:val="doNotCompress"/>
  <w:compat/>
  <w:rsids>
    <w:rsidRoot w:val="005701A4"/>
    <w:rsid w:val="000139D5"/>
    <w:rsid w:val="000F5DBE"/>
    <w:rsid w:val="001D56F5"/>
    <w:rsid w:val="002344C8"/>
    <w:rsid w:val="00240161"/>
    <w:rsid w:val="003301CD"/>
    <w:rsid w:val="00362CC0"/>
    <w:rsid w:val="0039090A"/>
    <w:rsid w:val="00437768"/>
    <w:rsid w:val="00471E5A"/>
    <w:rsid w:val="004738D2"/>
    <w:rsid w:val="004772BF"/>
    <w:rsid w:val="004C72E5"/>
    <w:rsid w:val="00561879"/>
    <w:rsid w:val="005701A4"/>
    <w:rsid w:val="005737A1"/>
    <w:rsid w:val="005E72A8"/>
    <w:rsid w:val="00622996"/>
    <w:rsid w:val="00634E92"/>
    <w:rsid w:val="00663EC2"/>
    <w:rsid w:val="006D02EC"/>
    <w:rsid w:val="0071292E"/>
    <w:rsid w:val="00723651"/>
    <w:rsid w:val="0073695C"/>
    <w:rsid w:val="00777C3D"/>
    <w:rsid w:val="007C6B03"/>
    <w:rsid w:val="008576A3"/>
    <w:rsid w:val="00876F57"/>
    <w:rsid w:val="009E08A4"/>
    <w:rsid w:val="009E1F2F"/>
    <w:rsid w:val="009F658E"/>
    <w:rsid w:val="00A0532F"/>
    <w:rsid w:val="00A74562"/>
    <w:rsid w:val="00AB0F39"/>
    <w:rsid w:val="00B0269E"/>
    <w:rsid w:val="00B2368E"/>
    <w:rsid w:val="00B41FF6"/>
    <w:rsid w:val="00B5047A"/>
    <w:rsid w:val="00BA7E45"/>
    <w:rsid w:val="00C007EB"/>
    <w:rsid w:val="00C12042"/>
    <w:rsid w:val="00C367DE"/>
    <w:rsid w:val="00C409C6"/>
    <w:rsid w:val="00C46873"/>
    <w:rsid w:val="00CD3479"/>
    <w:rsid w:val="00CD746E"/>
    <w:rsid w:val="00CE1D8C"/>
    <w:rsid w:val="00CE23A2"/>
    <w:rsid w:val="00D00E47"/>
    <w:rsid w:val="00D05621"/>
    <w:rsid w:val="00DF46D1"/>
    <w:rsid w:val="00E21482"/>
    <w:rsid w:val="00E34EBC"/>
    <w:rsid w:val="00E9381A"/>
    <w:rsid w:val="00EE0FF6"/>
    <w:rsid w:val="00F61BC5"/>
    <w:rsid w:val="00F9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  <w:style w:type="paragraph" w:styleId="BalloonText">
    <w:name w:val="Balloon Text"/>
    <w:basedOn w:val="Normal"/>
    <w:semiHidden/>
    <w:rsid w:val="00857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9CFBA7-0401-4386-8C1C-EE937FD2BB29}"/>
</file>

<file path=customXml/itemProps2.xml><?xml version="1.0" encoding="utf-8"?>
<ds:datastoreItem xmlns:ds="http://schemas.openxmlformats.org/officeDocument/2006/customXml" ds:itemID="{CA233A12-A6C6-4B74-9888-39881ACC96B1}"/>
</file>

<file path=customXml/itemProps3.xml><?xml version="1.0" encoding="utf-8"?>
<ds:datastoreItem xmlns:ds="http://schemas.openxmlformats.org/officeDocument/2006/customXml" ds:itemID="{5C78A768-51EE-4943-A3BF-8FC0408FD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cp:lastPrinted>2007-08-05T03:50:00Z</cp:lastPrinted>
  <dcterms:created xsi:type="dcterms:W3CDTF">2015-04-03T20:14:00Z</dcterms:created>
  <dcterms:modified xsi:type="dcterms:W3CDTF">2015-04-03T20:14:00Z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